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4F" w:rsidRPr="00553D0A" w:rsidRDefault="0098024F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ОТЧЕТ</w:t>
      </w:r>
    </w:p>
    <w:p w:rsidR="009C32FC" w:rsidRPr="00553D0A" w:rsidRDefault="0098024F" w:rsidP="00EB4F6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исполнении финансирования муниципальной программы «Формирование условий для </w:t>
      </w:r>
    </w:p>
    <w:p w:rsidR="0098024F" w:rsidRPr="00553D0A" w:rsidRDefault="0098024F" w:rsidP="00EB4F6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духовно-нравственного развития граждан</w:t>
      </w:r>
      <w:r w:rsidR="002E792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 по состоянию на 31 декабря 2020</w:t>
      </w:r>
      <w:r w:rsidRPr="00553D0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</w:p>
    <w:p w:rsidR="0098024F" w:rsidRPr="00553D0A" w:rsidRDefault="0098024F" w:rsidP="003D68E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5458" w:type="dxa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9"/>
        <w:gridCol w:w="2409"/>
        <w:gridCol w:w="770"/>
        <w:gridCol w:w="770"/>
        <w:gridCol w:w="899"/>
        <w:gridCol w:w="789"/>
        <w:gridCol w:w="709"/>
        <w:gridCol w:w="831"/>
        <w:gridCol w:w="770"/>
        <w:gridCol w:w="842"/>
        <w:gridCol w:w="952"/>
        <w:gridCol w:w="808"/>
        <w:gridCol w:w="1500"/>
      </w:tblGrid>
      <w:tr w:rsidR="0098024F" w:rsidRPr="00553D0A" w:rsidTr="00AD22AD">
        <w:trPr>
          <w:tblHeader/>
        </w:trPr>
        <w:tc>
          <w:tcPr>
            <w:tcW w:w="34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Наименование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Муниципальный заказчик мероприятия (заказчик), ответственный за выполнение мероприятия &lt;1&gt;</w:t>
            </w:r>
          </w:p>
        </w:tc>
        <w:tc>
          <w:tcPr>
            <w:tcW w:w="2439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Объем финансирования,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предусмотренный программой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на текущий год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Объем финансирования на текущий год, предусмотренный бюджетом</w:t>
            </w:r>
          </w:p>
        </w:tc>
        <w:tc>
          <w:tcPr>
            <w:tcW w:w="2443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Профинансировано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в отчетном периоде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Освоено (израсхо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довано)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 xml:space="preserve">в отчетном </w:t>
            </w:r>
          </w:p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периоде &lt;2&gt;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Отметка о выполнении мероприятия (выполнено / не выполнено) &lt;3&gt;</w:t>
            </w:r>
          </w:p>
        </w:tc>
      </w:tr>
      <w:tr w:rsidR="0098024F" w:rsidRPr="00553D0A" w:rsidTr="00AD22AD">
        <w:trPr>
          <w:trHeight w:val="1283"/>
          <w:tblHeader/>
        </w:trPr>
        <w:tc>
          <w:tcPr>
            <w:tcW w:w="34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мест-ный бюджет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B921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кра-евой бюджет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D0A">
              <w:rPr>
                <w:rFonts w:ascii="Times New Roman" w:hAnsi="Times New Roman" w:cs="Times New Roman"/>
                <w:color w:val="000000"/>
              </w:rPr>
              <w:t>краевой бюджет</w:t>
            </w:r>
          </w:p>
        </w:tc>
        <w:tc>
          <w:tcPr>
            <w:tcW w:w="1500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8024F" w:rsidRPr="00553D0A" w:rsidRDefault="0098024F" w:rsidP="00663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8024F" w:rsidRPr="00553D0A" w:rsidTr="00AD22AD">
        <w:trPr>
          <w:tblHeader/>
        </w:trPr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6108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53D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98024F" w:rsidRPr="00553D0A" w:rsidTr="00CB6FF4">
        <w:tc>
          <w:tcPr>
            <w:tcW w:w="34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BE6DA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Предоставление субсидий социально ориентированным некоммерческими и общественным объединениям при реализации ими собственных общественно полезных программ, направленных на осуществление определенных видов деятельности, с целью формирования условий для духовно-нравственного развития граждан Российской Федерации, проживающих на территории Крымского района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Крымская районная организация Краснодарской краевой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2E792A" w:rsidP="00F57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249,5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2E792A" w:rsidP="00F57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2E792A" w:rsidP="00F57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249,5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2E792A" w:rsidP="00F57A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249,5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695ED0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98024F" w:rsidRPr="00553D0A" w:rsidTr="00CB6FF4">
        <w:tc>
          <w:tcPr>
            <w:tcW w:w="34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Абинская местная организация Краснодарской краевой организации общероссийской организации инвалидов «Всероссийское Ордена Трудового</w:t>
            </w:r>
            <w:r w:rsidR="00A121F7">
              <w:rPr>
                <w:rFonts w:ascii="Times New Roman" w:hAnsi="Times New Roman" w:cs="Times New Roman"/>
              </w:rPr>
              <w:t xml:space="preserve"> Красного Знамени </w:t>
            </w:r>
            <w:r w:rsidR="00A121F7">
              <w:rPr>
                <w:rFonts w:ascii="Times New Roman" w:hAnsi="Times New Roman" w:cs="Times New Roman"/>
              </w:rPr>
              <w:lastRenderedPageBreak/>
              <w:t>общество слепых»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2E792A" w:rsidP="00C01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3E11CB">
              <w:rPr>
                <w:rFonts w:ascii="Times New Roman" w:hAnsi="Times New Roman" w:cs="Times New Roman"/>
              </w:rPr>
              <w:t>0</w:t>
            </w:r>
            <w:r w:rsidR="0098024F"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2E792A" w:rsidP="00C01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E11CB">
              <w:rPr>
                <w:rFonts w:ascii="Times New Roman" w:hAnsi="Times New Roman" w:cs="Times New Roman"/>
              </w:rPr>
              <w:t>0</w:t>
            </w:r>
            <w:r w:rsidR="003E11CB"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2E792A" w:rsidP="00C01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E11CB">
              <w:rPr>
                <w:rFonts w:ascii="Times New Roman" w:hAnsi="Times New Roman" w:cs="Times New Roman"/>
              </w:rPr>
              <w:t>0</w:t>
            </w:r>
            <w:r w:rsidR="003E11CB"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2E792A" w:rsidP="00C01E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E11CB">
              <w:rPr>
                <w:rFonts w:ascii="Times New Roman" w:hAnsi="Times New Roman" w:cs="Times New Roman"/>
              </w:rPr>
              <w:t>0</w:t>
            </w:r>
            <w:r w:rsidR="003E11CB"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C01EEB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98024F" w:rsidRPr="00553D0A" w:rsidTr="00CB6FF4">
        <w:tc>
          <w:tcPr>
            <w:tcW w:w="34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8024F" w:rsidRPr="00553D0A" w:rsidRDefault="0098024F" w:rsidP="00BE6DA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lastRenderedPageBreak/>
              <w:t>Предоставление субсидий (грантов) для поддержки общественно полезных программ социально ориентированных некоммерческих и общественных  организаций, осуществляющих деятельность, направленную на развитие духовно-нравственного воспитания граждан</w:t>
            </w:r>
          </w:p>
          <w:p w:rsidR="0098024F" w:rsidRPr="00553D0A" w:rsidRDefault="0098024F" w:rsidP="00EB4F6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8024F" w:rsidRPr="00553D0A" w:rsidRDefault="0098024F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Крымская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2E792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  <w:r w:rsidR="00CB6FF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2E792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  <w:r w:rsidR="00CB6FF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2E792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  <w:r w:rsidR="00CB6FF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2E792A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  <w:r w:rsidR="00CB6FF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8024F" w:rsidRPr="00553D0A" w:rsidRDefault="0098024F" w:rsidP="005F20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BD0BB0" w:rsidRPr="00553D0A" w:rsidTr="00CB6FF4">
        <w:tc>
          <w:tcPr>
            <w:tcW w:w="3409" w:type="dxa"/>
            <w:vMerge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D0BB0" w:rsidRPr="00553D0A" w:rsidRDefault="00BD0BB0" w:rsidP="00BE6DA5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0BB0" w:rsidRPr="00553D0A" w:rsidRDefault="00BD0BB0" w:rsidP="00BD0BB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Крымская районная  организация Краснодарской региональной организации общероссийской общественной организации инвалидов войны в Афганистане и военной травмы «Инвалиды войны»</w:t>
            </w:r>
          </w:p>
          <w:p w:rsidR="00BD0BB0" w:rsidRPr="00553D0A" w:rsidRDefault="00BD0BB0" w:rsidP="00EB4F6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2E792A" w:rsidP="00566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CB6F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D0BB0" w:rsidRPr="00553D0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66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66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2E792A" w:rsidP="00566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66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2E792A" w:rsidP="00566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66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66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2E792A" w:rsidP="00566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66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665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BD0BB0" w:rsidRPr="00553D0A" w:rsidTr="00CB6FF4">
        <w:tc>
          <w:tcPr>
            <w:tcW w:w="340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D0BB0" w:rsidRPr="00553D0A" w:rsidRDefault="00BD0BB0" w:rsidP="00EB4F6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D0BB0" w:rsidRPr="00553D0A" w:rsidRDefault="00BD0BB0" w:rsidP="00EB4F6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Крымское отделение Краснодарской общественной поисковой организации «Кавказ»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5665BF" w:rsidP="002E792A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5</w:t>
            </w:r>
            <w:r w:rsidR="002E792A">
              <w:rPr>
                <w:rFonts w:ascii="Times New Roman" w:hAnsi="Times New Roman" w:cs="Times New Roman"/>
              </w:rPr>
              <w:t>8</w:t>
            </w:r>
            <w:r w:rsidR="00BD0BB0"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2E792A" w:rsidP="005665B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2E792A" w:rsidP="005665B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2E792A" w:rsidP="005665B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Pr="00553D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0BB0" w:rsidRPr="00553D0A" w:rsidRDefault="00BD0BB0" w:rsidP="005F20BD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2324C" w:rsidRPr="00553D0A" w:rsidTr="00CB6FF4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24C" w:rsidRPr="00553D0A" w:rsidRDefault="00C2324C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Проведение мероприятий по духовно-нравственному развитию детей и молодёжи, установлению и укреплению семейных традиций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2324C" w:rsidRPr="00553D0A" w:rsidRDefault="00C2324C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Управление образования администрации муниципального образования Крымский район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DE603B" w:rsidP="00395C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C2324C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C2324C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DE603B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C2324C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DE603B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C2324C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C2324C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DE603B" w:rsidP="009D1B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52,1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C2324C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2324C" w:rsidRPr="00553D0A" w:rsidRDefault="00C2324C" w:rsidP="009D1B5F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B6FF4" w:rsidRPr="00553D0A" w:rsidTr="00CB6FF4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6FF4" w:rsidRPr="00553D0A" w:rsidRDefault="00CB6FF4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6FF4" w:rsidRPr="00553D0A" w:rsidRDefault="00CB6FF4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АНО «Центр развития экологического туризма в Крымском районе»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CB6FF4" w:rsidRPr="00553D0A" w:rsidTr="00CB6FF4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6FF4" w:rsidRPr="00553D0A" w:rsidRDefault="00CB6FF4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6FF4" w:rsidRPr="00553D0A" w:rsidRDefault="00CB6FF4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Краснодарское региональное отделение Общероссийской общественной организации инвалидов </w:t>
            </w:r>
            <w:r>
              <w:rPr>
                <w:rFonts w:ascii="Times New Roman" w:hAnsi="Times New Roman" w:cs="Times New Roman"/>
              </w:rPr>
              <w:lastRenderedPageBreak/>
              <w:t>«Всероссийское общество глухих»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B6FF4" w:rsidRPr="00553D0A" w:rsidRDefault="00CB6FF4" w:rsidP="000171D3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  <w:tr w:rsidR="00724CE8" w:rsidRPr="00EB4F65" w:rsidTr="00AD22AD">
        <w:tc>
          <w:tcPr>
            <w:tcW w:w="3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D1B5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lastRenderedPageBreak/>
              <w:t>Всего по программе: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D1B5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2840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84068">
              <w:rPr>
                <w:rFonts w:ascii="Times New Roman" w:hAnsi="Times New Roman" w:cs="Times New Roman"/>
              </w:rPr>
              <w:t>339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284068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1339,6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D1B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284068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1339,6</w:t>
            </w:r>
          </w:p>
        </w:tc>
        <w:tc>
          <w:tcPr>
            <w:tcW w:w="7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284068" w:rsidP="000171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1339,6</w:t>
            </w:r>
          </w:p>
        </w:tc>
        <w:tc>
          <w:tcPr>
            <w:tcW w:w="8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553D0A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24CE8" w:rsidRPr="00FF6EBE" w:rsidRDefault="00724CE8" w:rsidP="009C32FC">
            <w:pPr>
              <w:jc w:val="center"/>
              <w:rPr>
                <w:rFonts w:ascii="Times New Roman" w:hAnsi="Times New Roman" w:cs="Times New Roman"/>
              </w:rPr>
            </w:pPr>
            <w:r w:rsidRPr="00553D0A">
              <w:rPr>
                <w:rFonts w:ascii="Times New Roman" w:hAnsi="Times New Roman" w:cs="Times New Roman"/>
              </w:rPr>
              <w:t>выполнено</w:t>
            </w:r>
          </w:p>
        </w:tc>
      </w:tr>
    </w:tbl>
    <w:p w:rsidR="0098024F" w:rsidRDefault="0098024F" w:rsidP="007C6AF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8024F" w:rsidRPr="00F5485D" w:rsidRDefault="0098024F" w:rsidP="00957E83">
      <w:pPr>
        <w:spacing w:after="0" w:line="240" w:lineRule="auto"/>
      </w:pPr>
    </w:p>
    <w:p w:rsidR="0098024F" w:rsidRDefault="0098024F" w:rsidP="00957E83">
      <w:pPr>
        <w:spacing w:after="0" w:line="240" w:lineRule="auto"/>
      </w:pPr>
    </w:p>
    <w:p w:rsidR="00F57A1C" w:rsidRPr="007E7992" w:rsidRDefault="008765A0" w:rsidP="009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992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7E7992" w:rsidRPr="007E7992">
        <w:rPr>
          <w:rFonts w:ascii="Times New Roman" w:hAnsi="Times New Roman" w:cs="Times New Roman"/>
          <w:sz w:val="28"/>
          <w:szCs w:val="28"/>
        </w:rPr>
        <w:t>организационного отдела</w:t>
      </w:r>
    </w:p>
    <w:p w:rsidR="007E7992" w:rsidRPr="007E7992" w:rsidRDefault="007E7992" w:rsidP="00957E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992">
        <w:rPr>
          <w:rFonts w:ascii="Times New Roman" w:hAnsi="Times New Roman" w:cs="Times New Roman"/>
          <w:sz w:val="28"/>
          <w:szCs w:val="28"/>
        </w:rPr>
        <w:t xml:space="preserve">администрации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Pr="007E7992">
        <w:rPr>
          <w:rFonts w:ascii="Times New Roman" w:hAnsi="Times New Roman" w:cs="Times New Roman"/>
          <w:sz w:val="28"/>
          <w:szCs w:val="28"/>
        </w:rPr>
        <w:t>А.В.Куксенко</w:t>
      </w:r>
    </w:p>
    <w:sectPr w:rsidR="007E7992" w:rsidRPr="007E7992" w:rsidSect="00BE6DA5">
      <w:headerReference w:type="default" r:id="rId7"/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1A1" w:rsidRDefault="00B161A1" w:rsidP="00D4789A">
      <w:pPr>
        <w:spacing w:after="0" w:line="240" w:lineRule="auto"/>
      </w:pPr>
      <w:r>
        <w:separator/>
      </w:r>
    </w:p>
  </w:endnote>
  <w:endnote w:type="continuationSeparator" w:id="1">
    <w:p w:rsidR="00B161A1" w:rsidRDefault="00B161A1" w:rsidP="00D4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1A1" w:rsidRDefault="00B161A1" w:rsidP="00D4789A">
      <w:pPr>
        <w:spacing w:after="0" w:line="240" w:lineRule="auto"/>
      </w:pPr>
      <w:r>
        <w:separator/>
      </w:r>
    </w:p>
  </w:footnote>
  <w:footnote w:type="continuationSeparator" w:id="1">
    <w:p w:rsidR="00B161A1" w:rsidRDefault="00B161A1" w:rsidP="00D47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55B" w:rsidRDefault="004B555B">
    <w:pPr>
      <w:pStyle w:val="a3"/>
      <w:jc w:val="center"/>
    </w:pPr>
  </w:p>
  <w:p w:rsidR="004B555B" w:rsidRDefault="004B555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doNotTrackMoves/>
  <w:defaultTabStop w:val="708"/>
  <w:hyphenationZone w:val="35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56A"/>
    <w:rsid w:val="00006982"/>
    <w:rsid w:val="000215E4"/>
    <w:rsid w:val="000312B4"/>
    <w:rsid w:val="0005603E"/>
    <w:rsid w:val="0006774B"/>
    <w:rsid w:val="00087DF7"/>
    <w:rsid w:val="000A078D"/>
    <w:rsid w:val="00120EDF"/>
    <w:rsid w:val="001231E2"/>
    <w:rsid w:val="00125A98"/>
    <w:rsid w:val="001A009B"/>
    <w:rsid w:val="001A187B"/>
    <w:rsid w:val="001C3023"/>
    <w:rsid w:val="001C387B"/>
    <w:rsid w:val="001D784A"/>
    <w:rsid w:val="001E3BC2"/>
    <w:rsid w:val="00247CB3"/>
    <w:rsid w:val="00264B84"/>
    <w:rsid w:val="00284068"/>
    <w:rsid w:val="002B16D9"/>
    <w:rsid w:val="002D2278"/>
    <w:rsid w:val="002E0697"/>
    <w:rsid w:val="002E792A"/>
    <w:rsid w:val="002F590E"/>
    <w:rsid w:val="00324085"/>
    <w:rsid w:val="00335285"/>
    <w:rsid w:val="00395C72"/>
    <w:rsid w:val="003A2B66"/>
    <w:rsid w:val="003B3FA7"/>
    <w:rsid w:val="003D68E6"/>
    <w:rsid w:val="003E11CB"/>
    <w:rsid w:val="0040678C"/>
    <w:rsid w:val="00410639"/>
    <w:rsid w:val="00413E25"/>
    <w:rsid w:val="00447E04"/>
    <w:rsid w:val="00453667"/>
    <w:rsid w:val="00482E33"/>
    <w:rsid w:val="00497C21"/>
    <w:rsid w:val="004A1BCD"/>
    <w:rsid w:val="004A3B90"/>
    <w:rsid w:val="004B5457"/>
    <w:rsid w:val="004B555B"/>
    <w:rsid w:val="004C1A99"/>
    <w:rsid w:val="005523B7"/>
    <w:rsid w:val="00553D0A"/>
    <w:rsid w:val="00562794"/>
    <w:rsid w:val="005665BF"/>
    <w:rsid w:val="005979E5"/>
    <w:rsid w:val="005A44EF"/>
    <w:rsid w:val="005B7FCA"/>
    <w:rsid w:val="005C5BE9"/>
    <w:rsid w:val="005D2431"/>
    <w:rsid w:val="005F20BD"/>
    <w:rsid w:val="006108F7"/>
    <w:rsid w:val="00617521"/>
    <w:rsid w:val="00621FE4"/>
    <w:rsid w:val="00636582"/>
    <w:rsid w:val="00650FF0"/>
    <w:rsid w:val="006632CE"/>
    <w:rsid w:val="00664D2E"/>
    <w:rsid w:val="006664A1"/>
    <w:rsid w:val="006910E3"/>
    <w:rsid w:val="00695ED0"/>
    <w:rsid w:val="006A105E"/>
    <w:rsid w:val="006B245F"/>
    <w:rsid w:val="006D28ED"/>
    <w:rsid w:val="00706BA1"/>
    <w:rsid w:val="00715F9C"/>
    <w:rsid w:val="00724CE8"/>
    <w:rsid w:val="00732F9E"/>
    <w:rsid w:val="00753855"/>
    <w:rsid w:val="007911E4"/>
    <w:rsid w:val="007A0649"/>
    <w:rsid w:val="007C6AF3"/>
    <w:rsid w:val="007E2E98"/>
    <w:rsid w:val="007E7992"/>
    <w:rsid w:val="00823916"/>
    <w:rsid w:val="00841AE6"/>
    <w:rsid w:val="00841E86"/>
    <w:rsid w:val="008765A0"/>
    <w:rsid w:val="008911E6"/>
    <w:rsid w:val="00914B5B"/>
    <w:rsid w:val="00931928"/>
    <w:rsid w:val="00957E83"/>
    <w:rsid w:val="0098024F"/>
    <w:rsid w:val="00983BD0"/>
    <w:rsid w:val="0098561F"/>
    <w:rsid w:val="009963B9"/>
    <w:rsid w:val="009B0988"/>
    <w:rsid w:val="009B20A0"/>
    <w:rsid w:val="009C32FC"/>
    <w:rsid w:val="009D1B5F"/>
    <w:rsid w:val="009D468C"/>
    <w:rsid w:val="009E01D4"/>
    <w:rsid w:val="00A121F7"/>
    <w:rsid w:val="00A65C29"/>
    <w:rsid w:val="00A96F6F"/>
    <w:rsid w:val="00AD22AD"/>
    <w:rsid w:val="00AE5194"/>
    <w:rsid w:val="00B00466"/>
    <w:rsid w:val="00B161A1"/>
    <w:rsid w:val="00B34BF5"/>
    <w:rsid w:val="00B81507"/>
    <w:rsid w:val="00B86B52"/>
    <w:rsid w:val="00B92144"/>
    <w:rsid w:val="00B92D4C"/>
    <w:rsid w:val="00BA3EB5"/>
    <w:rsid w:val="00BD0BB0"/>
    <w:rsid w:val="00BE6DA5"/>
    <w:rsid w:val="00C01EEB"/>
    <w:rsid w:val="00C2324C"/>
    <w:rsid w:val="00C4699F"/>
    <w:rsid w:val="00C6519A"/>
    <w:rsid w:val="00CA656A"/>
    <w:rsid w:val="00CB6FF4"/>
    <w:rsid w:val="00CD4BDE"/>
    <w:rsid w:val="00CD5FAA"/>
    <w:rsid w:val="00CF05CF"/>
    <w:rsid w:val="00CF2AEB"/>
    <w:rsid w:val="00D2255A"/>
    <w:rsid w:val="00D4789A"/>
    <w:rsid w:val="00D54472"/>
    <w:rsid w:val="00D64DB6"/>
    <w:rsid w:val="00D83DF6"/>
    <w:rsid w:val="00DA1FE8"/>
    <w:rsid w:val="00DE18EB"/>
    <w:rsid w:val="00DE3DFB"/>
    <w:rsid w:val="00DE603B"/>
    <w:rsid w:val="00DF59DD"/>
    <w:rsid w:val="00DF6BC4"/>
    <w:rsid w:val="00E02BB1"/>
    <w:rsid w:val="00E753A9"/>
    <w:rsid w:val="00EA1A43"/>
    <w:rsid w:val="00EA1F64"/>
    <w:rsid w:val="00EB25F5"/>
    <w:rsid w:val="00EB4F65"/>
    <w:rsid w:val="00EC4796"/>
    <w:rsid w:val="00EF7418"/>
    <w:rsid w:val="00F45FD8"/>
    <w:rsid w:val="00F5485D"/>
    <w:rsid w:val="00F57A1C"/>
    <w:rsid w:val="00F76A39"/>
    <w:rsid w:val="00F93942"/>
    <w:rsid w:val="00F940B9"/>
    <w:rsid w:val="00FB4B04"/>
    <w:rsid w:val="00FD3D86"/>
    <w:rsid w:val="00FE4439"/>
    <w:rsid w:val="00FE677E"/>
    <w:rsid w:val="00FF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B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4789A"/>
  </w:style>
  <w:style w:type="paragraph" w:styleId="a5">
    <w:name w:val="footer"/>
    <w:basedOn w:val="a"/>
    <w:link w:val="a6"/>
    <w:uiPriority w:val="99"/>
    <w:semiHidden/>
    <w:rsid w:val="00D47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D4789A"/>
  </w:style>
  <w:style w:type="paragraph" w:styleId="a7">
    <w:name w:val="Balloon Text"/>
    <w:basedOn w:val="a"/>
    <w:link w:val="a8"/>
    <w:uiPriority w:val="99"/>
    <w:semiHidden/>
    <w:rsid w:val="00957E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963B9"/>
    <w:rPr>
      <w:rFonts w:ascii="Times New Roman" w:hAnsi="Times New Roman" w:cs="Times New Roman"/>
      <w:sz w:val="2"/>
      <w:szCs w:val="2"/>
    </w:rPr>
  </w:style>
  <w:style w:type="paragraph" w:customStyle="1" w:styleId="4">
    <w:name w:val="Знак4"/>
    <w:basedOn w:val="a"/>
    <w:uiPriority w:val="99"/>
    <w:rsid w:val="0082391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19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6AF7B-9C35-4D8F-AF71-836D90F2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1</cp:lastModifiedBy>
  <cp:revision>70</cp:revision>
  <cp:lastPrinted>2020-03-03T05:17:00Z</cp:lastPrinted>
  <dcterms:created xsi:type="dcterms:W3CDTF">2013-08-26T10:22:00Z</dcterms:created>
  <dcterms:modified xsi:type="dcterms:W3CDTF">2021-03-31T07:10:00Z</dcterms:modified>
</cp:coreProperties>
</file>